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8D60E" w14:textId="77777777" w:rsidR="007D4D03" w:rsidRPr="00B95506" w:rsidRDefault="007D4D03" w:rsidP="007D4D03">
      <w:pPr>
        <w:rPr>
          <w:b/>
          <w:i/>
        </w:rPr>
      </w:pPr>
    </w:p>
    <w:p w14:paraId="306A2603" w14:textId="77777777" w:rsidR="00B360AB" w:rsidRDefault="00B360AB" w:rsidP="007D4D03">
      <w:pPr>
        <w:jc w:val="center"/>
        <w:rPr>
          <w:b/>
          <w:smallCaps/>
        </w:rPr>
      </w:pPr>
    </w:p>
    <w:p w14:paraId="0ACD8578" w14:textId="77777777" w:rsidR="001A4319" w:rsidRPr="001A4319" w:rsidRDefault="001A4319" w:rsidP="001A4319">
      <w:pPr>
        <w:pStyle w:val="Cm"/>
        <w:jc w:val="center"/>
      </w:pPr>
      <w:r w:rsidRPr="001A4319">
        <w:t>Résztvevők listája</w:t>
      </w:r>
    </w:p>
    <w:p w14:paraId="0985F01D" w14:textId="77777777" w:rsidR="001A4319" w:rsidRDefault="001A4319" w:rsidP="001A4319"/>
    <w:p w14:paraId="72593FC1" w14:textId="28352AE2" w:rsidR="001A4319" w:rsidRDefault="008D25A1" w:rsidP="001A4319">
      <w:pPr>
        <w:pStyle w:val="Alcm"/>
        <w:jc w:val="center"/>
      </w:pPr>
      <w:r>
        <w:t xml:space="preserve">Dr. </w:t>
      </w:r>
      <w:proofErr w:type="spellStart"/>
      <w:r w:rsidR="00C70C28">
        <w:t>Barsi</w:t>
      </w:r>
      <w:proofErr w:type="spellEnd"/>
      <w:r w:rsidR="00C70C28">
        <w:t xml:space="preserve"> Árpád</w:t>
      </w:r>
      <w:r>
        <w:t xml:space="preserve">: </w:t>
      </w:r>
      <w:r w:rsidR="00C70C28" w:rsidRPr="00C70C28">
        <w:t xml:space="preserve">Autonóm platformok az építőmérnöki </w:t>
      </w:r>
      <w:r w:rsidR="00C70C28" w:rsidRPr="00C70C28">
        <w:t>gyakorlatban</w:t>
      </w:r>
    </w:p>
    <w:p w14:paraId="66BCBFB7" w14:textId="0B4440F7" w:rsidR="001A4319" w:rsidRDefault="008D25A1" w:rsidP="008D25A1">
      <w:pPr>
        <w:jc w:val="center"/>
      </w:pPr>
      <w:r w:rsidRPr="008D25A1">
        <w:rPr>
          <w:rFonts w:asciiTheme="minorHAnsi" w:eastAsiaTheme="minorEastAsia" w:hAnsiTheme="minorHAnsi" w:cstheme="minorBidi"/>
          <w:color w:val="5A5A5A" w:themeColor="text1" w:themeTint="A5"/>
          <w:spacing w:val="15"/>
        </w:rPr>
        <w:t>2021.</w:t>
      </w:r>
      <w:r w:rsidR="00C70C28">
        <w:rPr>
          <w:rFonts w:asciiTheme="minorHAnsi" w:eastAsiaTheme="minorEastAsia" w:hAnsiTheme="minorHAnsi" w:cstheme="minorBidi"/>
          <w:color w:val="5A5A5A" w:themeColor="text1" w:themeTint="A5"/>
          <w:spacing w:val="15"/>
        </w:rPr>
        <w:t>12</w:t>
      </w:r>
      <w:r w:rsidRPr="008D25A1">
        <w:rPr>
          <w:rFonts w:asciiTheme="minorHAnsi" w:eastAsiaTheme="minorEastAsia" w:hAnsiTheme="minorHAnsi" w:cstheme="minorBidi"/>
          <w:color w:val="5A5A5A" w:themeColor="text1" w:themeTint="A5"/>
          <w:spacing w:val="15"/>
        </w:rPr>
        <w:t>.</w:t>
      </w:r>
      <w:r w:rsidR="00C70C28">
        <w:rPr>
          <w:rFonts w:asciiTheme="minorHAnsi" w:eastAsiaTheme="minorEastAsia" w:hAnsiTheme="minorHAnsi" w:cstheme="minorBidi"/>
          <w:color w:val="5A5A5A" w:themeColor="text1" w:themeTint="A5"/>
          <w:spacing w:val="15"/>
        </w:rPr>
        <w:t>07</w:t>
      </w:r>
      <w:r w:rsidRPr="008D25A1">
        <w:rPr>
          <w:rFonts w:asciiTheme="minorHAnsi" w:eastAsiaTheme="minorEastAsia" w:hAnsiTheme="minorHAnsi" w:cstheme="minorBidi"/>
          <w:color w:val="5A5A5A" w:themeColor="text1" w:themeTint="A5"/>
          <w:spacing w:val="15"/>
        </w:rPr>
        <w:t>.</w:t>
      </w:r>
    </w:p>
    <w:p w14:paraId="5E3090C3" w14:textId="6CFFA644" w:rsidR="001A4319" w:rsidRDefault="0084209C" w:rsidP="001A4319">
      <w:r w:rsidRPr="00C429F1">
        <w:rPr>
          <w:noProof/>
        </w:rPr>
        <w:drawing>
          <wp:anchor distT="0" distB="0" distL="114300" distR="114300" simplePos="0" relativeHeight="251659264" behindDoc="0" locked="0" layoutInCell="1" allowOverlap="1" wp14:anchorId="55388998" wp14:editId="6A06C7A6">
            <wp:simplePos x="0" y="0"/>
            <wp:positionH relativeFrom="column">
              <wp:posOffset>3720125</wp:posOffset>
            </wp:positionH>
            <wp:positionV relativeFrom="paragraph">
              <wp:posOffset>4589145</wp:posOffset>
            </wp:positionV>
            <wp:extent cx="2095500" cy="713638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áírás lg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713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860"/>
      </w:tblGrid>
      <w:tr w:rsidR="0084209C" w:rsidRPr="0084209C" w14:paraId="7A50B802" w14:textId="77777777" w:rsidTr="00C7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0DD64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A14E8" w14:textId="547CEC91" w:rsidR="0084209C" w:rsidRPr="0084209C" w:rsidRDefault="0084209C" w:rsidP="0084209C">
            <w:pPr>
              <w:widowControl/>
              <w:autoSpaceDE/>
              <w:autoSpaceDN/>
              <w:ind w:right="-1508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006ECC41" w14:textId="77777777" w:rsidTr="00C7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199E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383A9" w14:textId="578C504A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4FFF81EE" w14:textId="77777777" w:rsidTr="00C7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95A2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3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F2E4A" w14:textId="3CF10A03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638931A7" w14:textId="77777777" w:rsidTr="00C7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7861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4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EF0CF" w14:textId="0619FAD9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2C91147A" w14:textId="77777777" w:rsidTr="00C7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C88F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5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4D737" w14:textId="2DB8FD92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28126795" w14:textId="77777777" w:rsidTr="00C7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B4856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6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2F80A" w14:textId="2CE4A05C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0691A034" w14:textId="77777777" w:rsidTr="00C7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91B3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7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E6050" w14:textId="59E8A67D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7AFC58AC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94C7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8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75E61" w14:textId="4D47E4AC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211D2602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2A97C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9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CBC36" w14:textId="5A1C7D77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6EE3C76B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7CBA7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10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CB6F6" w14:textId="1206160D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570CE811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63BB9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11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DF8C1" w14:textId="0E889FB5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10BB5086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BA01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12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F8C6F" w14:textId="2A6391F6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58ECCFD0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CE21E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13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B9700" w14:textId="48E34E7A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32E0EEB0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D3F4C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14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20D32" w14:textId="53467C6E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5326DBD4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A043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15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E31BC" w14:textId="52206732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73500ACD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2863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16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625AB" w14:textId="4023BDD5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30C30874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5A13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17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B71A2" w14:textId="363677F6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536AB348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8113F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18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A8630" w14:textId="62A4DB34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59AE41C4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CB4D0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19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1595E" w14:textId="697A34A0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672FC3D2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D525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20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6B738" w14:textId="1041DD0F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4CDA0E4F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3F62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21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46240" w14:textId="49CA3063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74DFE3C4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DD77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22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4063B" w14:textId="6CAF18AF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1995D3E1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1CA57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23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C5A6D" w14:textId="1452DFCC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84209C" w:rsidRPr="0084209C" w14:paraId="28956E17" w14:textId="77777777" w:rsidTr="00C70C2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0EC5" w14:textId="77777777" w:rsidR="0084209C" w:rsidRPr="0084209C" w:rsidRDefault="0084209C" w:rsidP="0084209C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84209C">
              <w:rPr>
                <w:rFonts w:ascii="Calibri" w:eastAsia="Times New Roman" w:hAnsi="Calibri" w:cs="Calibri"/>
                <w:color w:val="000000"/>
                <w:lang w:bidi="ar-SA"/>
              </w:rPr>
              <w:t>24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95F99" w14:textId="4A605014" w:rsidR="0084209C" w:rsidRPr="0084209C" w:rsidRDefault="0084209C" w:rsidP="008420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</w:tbl>
    <w:p w14:paraId="00317DD9" w14:textId="7EDE61D3" w:rsidR="007D4D03" w:rsidRDefault="007D4D03" w:rsidP="007D4D03">
      <w:pPr>
        <w:rPr>
          <w:b/>
        </w:rPr>
      </w:pPr>
    </w:p>
    <w:p w14:paraId="02D2350F" w14:textId="53232BE7" w:rsidR="007D4D03" w:rsidRPr="00C77CAE" w:rsidRDefault="007D4D03" w:rsidP="007D4D03"/>
    <w:p w14:paraId="19388DFA" w14:textId="64897842" w:rsidR="007D4D03" w:rsidRDefault="007D4D03" w:rsidP="007D4D03">
      <w:r>
        <w:t xml:space="preserve">Székesfehérvár, </w:t>
      </w:r>
      <w:r w:rsidR="00B360AB">
        <w:t xml:space="preserve">2021. </w:t>
      </w:r>
      <w:r w:rsidR="00C70C28">
        <w:t>12</w:t>
      </w:r>
      <w:r w:rsidR="00B360AB">
        <w:t xml:space="preserve">. </w:t>
      </w:r>
      <w:r w:rsidR="00C70C28">
        <w:t>07</w:t>
      </w:r>
      <w:r w:rsidR="00B360AB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9AB5E81" w14:textId="77777777" w:rsidR="007D4D03" w:rsidRDefault="007D4D03" w:rsidP="007D4D03"/>
    <w:p w14:paraId="2E55348F" w14:textId="504C8F09" w:rsidR="007D4D03" w:rsidRDefault="007D4D03" w:rsidP="00B360AB">
      <w:pPr>
        <w:ind w:left="5040" w:firstLine="720"/>
      </w:pPr>
      <w:r>
        <w:t>……………………………………</w:t>
      </w:r>
    </w:p>
    <w:p w14:paraId="15CE268C" w14:textId="77777777" w:rsidR="007D4D03" w:rsidRDefault="007D4D03" w:rsidP="007D4D03">
      <w:pPr>
        <w:pStyle w:val="Defaul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14:paraId="20A97F1C" w14:textId="77777777" w:rsidR="007D4D03" w:rsidRDefault="007D4D03" w:rsidP="007D4D03">
      <w:pPr>
        <w:tabs>
          <w:tab w:val="center" w:pos="7371"/>
        </w:tabs>
        <w:rPr>
          <w:sz w:val="23"/>
          <w:szCs w:val="23"/>
        </w:rPr>
      </w:pPr>
      <w:r>
        <w:tab/>
      </w:r>
      <w:r>
        <w:rPr>
          <w:i/>
          <w:iCs/>
          <w:sz w:val="23"/>
          <w:szCs w:val="23"/>
        </w:rPr>
        <w:t xml:space="preserve">László Gergely </w:t>
      </w:r>
    </w:p>
    <w:p w14:paraId="217E1C22" w14:textId="77777777" w:rsidR="007D4D03" w:rsidRDefault="007D4D03" w:rsidP="007D4D03">
      <w:pPr>
        <w:tabs>
          <w:tab w:val="center" w:pos="7371"/>
        </w:tabs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ab/>
        <w:t>tanársegéd</w:t>
      </w:r>
    </w:p>
    <w:p w14:paraId="5E922BEE" w14:textId="269A6F3F" w:rsidR="001A4319" w:rsidRDefault="007D4D03" w:rsidP="007D4D03">
      <w:pPr>
        <w:tabs>
          <w:tab w:val="center" w:pos="7371"/>
        </w:tabs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ab/>
        <w:t xml:space="preserve">Szakkollégium </w:t>
      </w:r>
      <w:r w:rsidR="008C2A34">
        <w:rPr>
          <w:i/>
          <w:iCs/>
          <w:sz w:val="23"/>
          <w:szCs w:val="23"/>
        </w:rPr>
        <w:t>I</w:t>
      </w:r>
      <w:r w:rsidR="00EE71B4">
        <w:rPr>
          <w:i/>
          <w:iCs/>
          <w:sz w:val="23"/>
          <w:szCs w:val="23"/>
        </w:rPr>
        <w:t>gazgatója</w:t>
      </w:r>
    </w:p>
    <w:p w14:paraId="73EEF7CC" w14:textId="77777777" w:rsidR="001A4319" w:rsidRPr="00A92E83" w:rsidRDefault="001A4319" w:rsidP="007D4D03">
      <w:pPr>
        <w:tabs>
          <w:tab w:val="center" w:pos="7371"/>
        </w:tabs>
        <w:rPr>
          <w:i/>
          <w:iCs/>
          <w:sz w:val="23"/>
          <w:szCs w:val="23"/>
        </w:rPr>
      </w:pPr>
    </w:p>
    <w:p w14:paraId="5F8970C8" w14:textId="77777777" w:rsidR="00796999" w:rsidRPr="007D4D03" w:rsidRDefault="00796999" w:rsidP="001A4319">
      <w:pPr>
        <w:jc w:val="center"/>
      </w:pPr>
    </w:p>
    <w:sectPr w:rsidR="00796999" w:rsidRPr="007D4D03" w:rsidSect="004459A6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700" w:right="1020" w:bottom="280" w:left="1020" w:header="720" w:footer="1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A38AC" w14:textId="77777777" w:rsidR="00857A29" w:rsidRDefault="00857A29" w:rsidP="00E95B7A">
      <w:r>
        <w:separator/>
      </w:r>
    </w:p>
  </w:endnote>
  <w:endnote w:type="continuationSeparator" w:id="0">
    <w:p w14:paraId="1BD2B614" w14:textId="77777777" w:rsidR="00857A29" w:rsidRDefault="00857A29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13E84" w14:textId="2F77D633" w:rsidR="007D4D03" w:rsidRPr="001A4319" w:rsidRDefault="001A4319" w:rsidP="001A4319">
    <w:pPr>
      <w:pStyle w:val="llb"/>
      <w:jc w:val="center"/>
      <w:rPr>
        <w:color w:val="BFBFBF" w:themeColor="background1" w:themeShade="BF"/>
      </w:rPr>
    </w:pPr>
    <w:r w:rsidRPr="001A4319">
      <w:rPr>
        <w:noProof/>
      </w:rPr>
      <w:drawing>
        <wp:anchor distT="0" distB="0" distL="114300" distR="114300" simplePos="0" relativeHeight="251660288" behindDoc="1" locked="0" layoutInCell="1" allowOverlap="1" wp14:anchorId="455FF1C2" wp14:editId="47C517F2">
          <wp:simplePos x="0" y="0"/>
          <wp:positionH relativeFrom="column">
            <wp:posOffset>2146300</wp:posOffset>
          </wp:positionH>
          <wp:positionV relativeFrom="paragraph">
            <wp:posOffset>129540</wp:posOffset>
          </wp:positionV>
          <wp:extent cx="2019300" cy="328723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328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4319">
      <w:rPr>
        <w:color w:val="BFBFBF" w:themeColor="background1" w:themeShade="BF"/>
      </w:rPr>
      <w:t xml:space="preserve">A program a </w:t>
    </w:r>
    <w:proofErr w:type="spellStart"/>
    <w:r w:rsidRPr="001A4319">
      <w:rPr>
        <w:color w:val="BFBFBF" w:themeColor="background1" w:themeShade="BF"/>
      </w:rPr>
      <w:t>Mikoviny</w:t>
    </w:r>
    <w:proofErr w:type="spellEnd"/>
    <w:r w:rsidRPr="001A4319">
      <w:rPr>
        <w:color w:val="BFBFBF" w:themeColor="background1" w:themeShade="BF"/>
      </w:rPr>
      <w:t xml:space="preserve"> Szakkollégium NTP-SZKOLL-2</w:t>
    </w:r>
    <w:r w:rsidR="0084209C">
      <w:rPr>
        <w:color w:val="BFBFBF" w:themeColor="background1" w:themeShade="BF"/>
      </w:rPr>
      <w:t>0</w:t>
    </w:r>
    <w:r w:rsidRPr="001A4319">
      <w:rPr>
        <w:color w:val="BFBFBF" w:themeColor="background1" w:themeShade="BF"/>
      </w:rPr>
      <w:t>-002</w:t>
    </w:r>
    <w:r w:rsidR="0084209C">
      <w:rPr>
        <w:color w:val="BFBFBF" w:themeColor="background1" w:themeShade="BF"/>
      </w:rPr>
      <w:t>4</w:t>
    </w:r>
    <w:r w:rsidRPr="001A4319">
      <w:rPr>
        <w:color w:val="BFBFBF" w:themeColor="background1" w:themeShade="BF"/>
      </w:rPr>
      <w:t xml:space="preserve"> pályázatából valósul meg.</w:t>
    </w:r>
    <w:r w:rsidRPr="001A4319">
      <w:rPr>
        <w:noProof/>
        <w:color w:val="BFBFBF" w:themeColor="background1" w:themeShade="BF"/>
        <w:lang w:bidi="ar-SA"/>
      </w:rPr>
      <w:drawing>
        <wp:anchor distT="0" distB="0" distL="0" distR="0" simplePos="0" relativeHeight="251656192" behindDoc="0" locked="0" layoutInCell="1" allowOverlap="1" wp14:anchorId="5E2132AD" wp14:editId="375782DA">
          <wp:simplePos x="0" y="0"/>
          <wp:positionH relativeFrom="page">
            <wp:posOffset>708660</wp:posOffset>
          </wp:positionH>
          <wp:positionV relativeFrom="paragraph">
            <wp:posOffset>382270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A4319">
      <w:rPr>
        <w:noProof/>
        <w:color w:val="BFBFBF" w:themeColor="background1" w:themeShade="BF"/>
        <w:lang w:bidi="ar-SA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7108C834" wp14:editId="05C52BE8">
              <wp:simplePos x="0" y="0"/>
              <wp:positionH relativeFrom="page">
                <wp:posOffset>2018665</wp:posOffset>
              </wp:positionH>
              <wp:positionV relativeFrom="paragraph">
                <wp:posOffset>468630</wp:posOffset>
              </wp:positionV>
              <wp:extent cx="4531995" cy="244475"/>
              <wp:effectExtent l="0" t="0" r="0" b="0"/>
              <wp:wrapTopAndBottom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7D4D03" w14:paraId="4FCEF248" w14:textId="77777777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E5F88CF" w14:textId="77777777" w:rsidR="007D4D03" w:rsidRDefault="007D4D0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 Székesfehérvár,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221038F4" w14:textId="77777777" w:rsidR="007D4D03" w:rsidRDefault="007D4D03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(22) 200-400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6365B49E" w14:textId="77777777" w:rsidR="007D4D03" w:rsidRDefault="007D4D03" w:rsidP="00523BA3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titkarsag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amk.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7D4D03" w14:paraId="3616FB56" w14:textId="77777777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513188AD" w14:textId="77777777" w:rsidR="007D4D03" w:rsidRDefault="007D4D03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Budai út 45.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74552A7D" w14:textId="77777777" w:rsidR="007D4D03" w:rsidRDefault="007D4D03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24BEEDB" w14:textId="77777777" w:rsidR="007D4D03" w:rsidRDefault="00857A29" w:rsidP="00523BA3">
                                <w:pPr>
                                  <w:spacing w:line="165" w:lineRule="exact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7D4D0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2AB4D96E" w14:textId="77777777" w:rsidR="007D4D03" w:rsidRDefault="007D4D03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8C83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158.95pt;margin-top:36.9pt;width:356.85pt;height:19.2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7D4D03" w14:paraId="4FCEF248" w14:textId="77777777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E5F88CF" w14:textId="77777777" w:rsidR="007D4D03" w:rsidRDefault="007D4D0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 Székesfehérvár,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221038F4" w14:textId="77777777" w:rsidR="007D4D03" w:rsidRDefault="007D4D03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(22) 200-400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6365B49E" w14:textId="77777777" w:rsidR="007D4D03" w:rsidRDefault="007D4D03" w:rsidP="00523BA3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titkarsag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amk.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7D4D03" w14:paraId="3616FB56" w14:textId="77777777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513188AD" w14:textId="77777777" w:rsidR="007D4D03" w:rsidRDefault="007D4D03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Budai út 45.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74552A7D" w14:textId="77777777" w:rsidR="007D4D03" w:rsidRDefault="007D4D03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24BEEDB" w14:textId="77777777" w:rsidR="007D4D03" w:rsidRDefault="00857A29" w:rsidP="00523BA3">
                          <w:pPr>
                            <w:spacing w:line="165" w:lineRule="exact"/>
                            <w:ind w:left="183"/>
                            <w:rPr>
                              <w:sz w:val="15"/>
                            </w:rPr>
                          </w:pPr>
                          <w:hyperlink r:id="rId4">
                            <w:r w:rsidR="007D4D03">
                              <w:rPr>
                                <w:color w:val="152950"/>
                                <w:w w:val="105"/>
                                <w:sz w:val="15"/>
                              </w:rPr>
                              <w:t>amk.uni-obuda.hu</w:t>
                            </w:r>
                          </w:hyperlink>
                        </w:p>
                      </w:tc>
                    </w:tr>
                  </w:tbl>
                  <w:p w14:paraId="2AB4D96E" w14:textId="77777777" w:rsidR="007D4D03" w:rsidRDefault="007D4D03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2D3B6" w14:textId="77777777" w:rsidR="00857A29" w:rsidRDefault="00857A29" w:rsidP="00E95B7A">
      <w:r>
        <w:separator/>
      </w:r>
    </w:p>
  </w:footnote>
  <w:footnote w:type="continuationSeparator" w:id="0">
    <w:p w14:paraId="7119FF78" w14:textId="77777777" w:rsidR="00857A29" w:rsidRDefault="00857A29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F6180" w14:textId="77777777" w:rsidR="007D4D03" w:rsidRDefault="007D4D03">
    <w:pPr>
      <w:pStyle w:val="lfej"/>
    </w:pPr>
    <w:r>
      <w:rPr>
        <w:noProof/>
      </w:rPr>
      <w:drawing>
        <wp:anchor distT="0" distB="0" distL="114300" distR="114300" simplePos="0" relativeHeight="251655168" behindDoc="1" locked="0" layoutInCell="0" allowOverlap="1" wp14:anchorId="6D9B7770" wp14:editId="004203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C18E0" w14:textId="4D7E082E" w:rsidR="007D4D03" w:rsidRDefault="001A4319">
    <w:pPr>
      <w:pStyle w:val="lfej"/>
    </w:pPr>
    <w:r>
      <w:rPr>
        <w:noProof/>
      </w:rPr>
      <w:drawing>
        <wp:anchor distT="0" distB="0" distL="114300" distR="114300" simplePos="0" relativeHeight="251654144" behindDoc="1" locked="0" layoutInCell="0" allowOverlap="1" wp14:anchorId="2F56D1EE" wp14:editId="1AD8DA2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768096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922"/>
                  <a:stretch/>
                </pic:blipFill>
                <pic:spPr bwMode="auto">
                  <a:xfrm>
                    <a:off x="0" y="0"/>
                    <a:ext cx="6235700" cy="7680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762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8DB44B" wp14:editId="7A4A9D2D">
              <wp:simplePos x="0" y="0"/>
              <wp:positionH relativeFrom="column">
                <wp:posOffset>4305300</wp:posOffset>
              </wp:positionH>
              <wp:positionV relativeFrom="paragraph">
                <wp:posOffset>295275</wp:posOffset>
              </wp:positionV>
              <wp:extent cx="1933575" cy="4673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357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5B7662" w14:textId="77777777" w:rsidR="007D4D03" w:rsidRPr="007435C8" w:rsidRDefault="007D4D03">
                          <w:pPr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Alba Regia Műszaki Kar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8DB44B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pt;margin-top:23.25pt;width:152.25pt;height: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" filled="f" stroked="f" strokeweight=".5pt">
              <v:textbox>
                <w:txbxContent>
                  <w:p w14:paraId="425B7662" w14:textId="77777777" w:rsidR="007D4D03" w:rsidRPr="007435C8" w:rsidRDefault="007D4D03">
                    <w:pPr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>Alba Regia Műszaki Kar</w:t>
                    </w:r>
                  </w:p>
                </w:txbxContent>
              </v:textbox>
            </v:shape>
          </w:pict>
        </mc:Fallback>
      </mc:AlternateContent>
    </w:r>
    <w:r w:rsidR="007D4D03">
      <w:rPr>
        <w:noProof/>
        <w:lang w:bidi="ar-SA"/>
      </w:rPr>
      <w:drawing>
        <wp:inline distT="0" distB="0" distL="0" distR="0" wp14:anchorId="1B7CC036" wp14:editId="1BE68AA5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1762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61AA2A" wp14:editId="1BC9FF6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622BB9" w14:textId="77777777" w:rsidR="007D4D03" w:rsidRDefault="007D4D03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61AA2A" id="Text Box 70" o:spid="_x0000_s1027" type="#_x0000_t202" style="position:absolute;margin-left:0;margin-top:0;width:169pt;height:8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" filled="f" stroked="f" strokeweight=".5pt">
              <v:textbox>
                <w:txbxContent>
                  <w:p w14:paraId="34622BB9" w14:textId="77777777" w:rsidR="007D4D03" w:rsidRDefault="007D4D03" w:rsidP="007435C8"/>
                </w:txbxContent>
              </v:textbox>
            </v:shape>
          </w:pict>
        </mc:Fallback>
      </mc:AlternateContent>
    </w:r>
  </w:p>
  <w:p w14:paraId="303344C8" w14:textId="77777777" w:rsidR="007D4D03" w:rsidRDefault="007D4D03">
    <w:pPr>
      <w:pStyle w:val="lfej"/>
    </w:pPr>
  </w:p>
  <w:p w14:paraId="39E28CB7" w14:textId="2A1046EF" w:rsidR="007D4D03" w:rsidRDefault="007D4D03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70903" w14:textId="77777777" w:rsidR="007D4D03" w:rsidRDefault="00857A29">
    <w:pPr>
      <w:pStyle w:val="lfej"/>
    </w:pPr>
    <w:r>
      <w:rPr>
        <w:noProof/>
      </w:rPr>
      <w:pict w14:anchorId="783C74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168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116095"/>
    <w:rsid w:val="00177AC6"/>
    <w:rsid w:val="001A4319"/>
    <w:rsid w:val="002746E7"/>
    <w:rsid w:val="002C4E45"/>
    <w:rsid w:val="00373646"/>
    <w:rsid w:val="003E77D0"/>
    <w:rsid w:val="00433A92"/>
    <w:rsid w:val="004459A6"/>
    <w:rsid w:val="004D7355"/>
    <w:rsid w:val="00523BA3"/>
    <w:rsid w:val="0054702F"/>
    <w:rsid w:val="005D1762"/>
    <w:rsid w:val="007435C8"/>
    <w:rsid w:val="007575BE"/>
    <w:rsid w:val="00783AED"/>
    <w:rsid w:val="007965A9"/>
    <w:rsid w:val="00796999"/>
    <w:rsid w:val="007C15D0"/>
    <w:rsid w:val="007D4D03"/>
    <w:rsid w:val="0084209C"/>
    <w:rsid w:val="00857A29"/>
    <w:rsid w:val="008C2A34"/>
    <w:rsid w:val="008D25A1"/>
    <w:rsid w:val="00932202"/>
    <w:rsid w:val="00967384"/>
    <w:rsid w:val="009C2F1D"/>
    <w:rsid w:val="00A72718"/>
    <w:rsid w:val="00A926F3"/>
    <w:rsid w:val="00AE4E87"/>
    <w:rsid w:val="00AF20F6"/>
    <w:rsid w:val="00B218C7"/>
    <w:rsid w:val="00B360AB"/>
    <w:rsid w:val="00BB4CED"/>
    <w:rsid w:val="00BD120C"/>
    <w:rsid w:val="00C51A42"/>
    <w:rsid w:val="00C70C28"/>
    <w:rsid w:val="00CB7ED9"/>
    <w:rsid w:val="00D03795"/>
    <w:rsid w:val="00D300EB"/>
    <w:rsid w:val="00D527BD"/>
    <w:rsid w:val="00D638D2"/>
    <w:rsid w:val="00E95B7A"/>
    <w:rsid w:val="00EE71B4"/>
    <w:rsid w:val="00F075E6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03B1215"/>
  <w15:docId w15:val="{11133FD4-D21A-432D-9B79-8988714C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77AC6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1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  <w:style w:type="paragraph" w:customStyle="1" w:styleId="Default">
    <w:name w:val="Default"/>
    <w:rsid w:val="007D4D03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uiPriority w:val="10"/>
    <w:qFormat/>
    <w:rsid w:val="001A4319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CmChar">
    <w:name w:val="Cím Char"/>
    <w:basedOn w:val="Bekezdsalapbettpusa"/>
    <w:link w:val="Cm"/>
    <w:uiPriority w:val="10"/>
    <w:rsid w:val="001A4319"/>
    <w:rPr>
      <w:rFonts w:asciiTheme="majorHAnsi" w:eastAsiaTheme="majorEastAsia" w:hAnsiTheme="majorHAnsi" w:cstheme="majorBidi"/>
      <w:spacing w:val="-10"/>
      <w:kern w:val="28"/>
      <w:sz w:val="56"/>
      <w:szCs w:val="56"/>
      <w:lang w:val="hu-HU"/>
    </w:rPr>
  </w:style>
  <w:style w:type="paragraph" w:styleId="Alcm">
    <w:name w:val="Subtitle"/>
    <w:basedOn w:val="Norml"/>
    <w:next w:val="Norml"/>
    <w:link w:val="AlcmChar"/>
    <w:uiPriority w:val="11"/>
    <w:qFormat/>
    <w:rsid w:val="001A431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1A4319"/>
    <w:rPr>
      <w:rFonts w:eastAsiaTheme="minorEastAsia"/>
      <w:color w:val="5A5A5A" w:themeColor="text1" w:themeTint="A5"/>
      <w:spacing w:val="15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2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286</Characters>
  <Application>Microsoft Office Word</Application>
  <DocSecurity>0</DocSecurity>
  <Lines>35</Lines>
  <Paragraphs>30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Krisztina</dc:creator>
  <cp:lastModifiedBy>László Gergely Tibor</cp:lastModifiedBy>
  <cp:revision>2</cp:revision>
  <cp:lastPrinted>2021-10-13T13:31:00Z</cp:lastPrinted>
  <dcterms:created xsi:type="dcterms:W3CDTF">2022-07-24T09:17:00Z</dcterms:created>
  <dcterms:modified xsi:type="dcterms:W3CDTF">2022-07-24T09:17:00Z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